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C" w:rsidRPr="00D56D44" w:rsidRDefault="00786FB9" w:rsidP="00E81183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FORMULÁRIO DE </w:t>
      </w:r>
      <w:r w:rsidR="002F0158" w:rsidRPr="00D56D44">
        <w:rPr>
          <w:rFonts w:ascii="Century Gothic" w:hAnsi="Century Gothic"/>
          <w:b/>
          <w:sz w:val="22"/>
          <w:szCs w:val="22"/>
        </w:rPr>
        <w:t xml:space="preserve">INSCRIÇÃO – </w:t>
      </w:r>
      <w:r w:rsidR="00E81183">
        <w:rPr>
          <w:rFonts w:ascii="Century Gothic" w:hAnsi="Century Gothic"/>
          <w:b/>
          <w:sz w:val="22"/>
          <w:szCs w:val="22"/>
        </w:rPr>
        <w:t>DD AGROPARISTECH</w:t>
      </w:r>
    </w:p>
    <w:p w:rsidR="00DB17E1" w:rsidRPr="00D56D44" w:rsidRDefault="00786FB9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ALUNOS </w:t>
      </w:r>
      <w:r w:rsidR="0072200D" w:rsidRPr="00D56D44">
        <w:rPr>
          <w:rFonts w:ascii="Century Gothic" w:hAnsi="Century Gothic"/>
          <w:b/>
          <w:sz w:val="22"/>
          <w:szCs w:val="22"/>
        </w:rPr>
        <w:t>FZEA</w:t>
      </w:r>
      <w:r w:rsidR="00277E3C" w:rsidRPr="00D56D44">
        <w:rPr>
          <w:rFonts w:ascii="Century Gothic" w:hAnsi="Century Gothic"/>
          <w:b/>
          <w:sz w:val="22"/>
          <w:szCs w:val="22"/>
        </w:rPr>
        <w:t xml:space="preserve"> DE GRADUAÇÃO</w:t>
      </w:r>
    </w:p>
    <w:p w:rsidR="00786FB9" w:rsidRPr="00D56D44" w:rsidRDefault="00D131FB" w:rsidP="00E62672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.65pt;margin-top:5.2pt;width:86.2pt;height:11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" fillcolor="white [3201]" strokeweight=".5pt">
            <v:textbox>
              <w:txbxContent>
                <w:p w:rsidR="00786FB9" w:rsidRDefault="00786FB9" w:rsidP="00E62672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786FB9" w:rsidRPr="00786FB9" w:rsidRDefault="00786FB9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86FB9">
                    <w:rPr>
                      <w:rFonts w:ascii="Century Gothic" w:hAnsi="Century Gothic"/>
                      <w:sz w:val="24"/>
                      <w:szCs w:val="24"/>
                    </w:rPr>
                    <w:t>FOTO 3x4</w:t>
                  </w:r>
                </w:p>
              </w:txbxContent>
            </v:textbox>
          </v:shape>
        </w:pict>
      </w:r>
    </w:p>
    <w:p w:rsidR="0045064E" w:rsidRPr="00D56D44" w:rsidRDefault="0045064E" w:rsidP="00E62672">
      <w:pPr>
        <w:spacing w:after="0"/>
        <w:rPr>
          <w:rFonts w:ascii="Century Gothic" w:hAnsi="Century Gothic"/>
          <w:b/>
          <w:i/>
          <w:color w:val="FF0000"/>
          <w:sz w:val="22"/>
          <w:szCs w:val="22"/>
        </w:rPr>
      </w:pP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33"/>
      </w:tblGrid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277E3C" w:rsidP="00E62672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56D44">
              <w:rPr>
                <w:rFonts w:ascii="Century Gothic" w:hAnsi="Century Gothic"/>
                <w:b/>
                <w:sz w:val="22"/>
                <w:szCs w:val="22"/>
              </w:rPr>
              <w:t xml:space="preserve">Período </w:t>
            </w:r>
            <w:r w:rsidR="00284CF1" w:rsidRPr="00D56D44">
              <w:rPr>
                <w:rFonts w:ascii="Century Gothic" w:hAnsi="Century Gothic"/>
                <w:b/>
                <w:sz w:val="22"/>
                <w:szCs w:val="22"/>
              </w:rPr>
              <w:t>de intercâmbio</w: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begin"/>
            </w:r>
            <w:r w:rsidR="00EE49D7" w:rsidRPr="00D56D44">
              <w:rPr>
                <w:rFonts w:ascii="Century Gothic" w:hAnsi="Century Gothic"/>
                <w:b/>
                <w:sz w:val="22"/>
                <w:szCs w:val="22"/>
              </w:rPr>
              <w:instrText xml:space="preserve"> FILLIN   \* MERGEFORMAT </w:instrTex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</w:p>
        </w:tc>
      </w:tr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Início: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12566271"/>
                <w:placeholder>
                  <w:docPart w:val="028BB8D8A751466E8536722A4DDB6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3D51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Fim: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</w:tbl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Nome completo: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0"/>
    </w:p>
    <w:p w:rsidR="00786FB9" w:rsidRPr="00D56D44" w:rsidRDefault="00786FB9" w:rsidP="002F0158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Nº USP: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3"/>
      <w:r w:rsidR="002F0158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2F0158" w:rsidRPr="00D56D44">
        <w:rPr>
          <w:rFonts w:ascii="Century Gothic" w:hAnsi="Century Gothic"/>
          <w:b/>
          <w:sz w:val="22"/>
          <w:szCs w:val="22"/>
        </w:rPr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1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Curso: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57CCB"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sdtContent>
      </w:sdt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Endereço: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57CCB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2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E-mail</w:t>
      </w:r>
      <w:r w:rsidR="00284CF1" w:rsidRPr="00D56D44">
        <w:rPr>
          <w:rFonts w:ascii="Century Gothic" w:hAnsi="Century Gothic"/>
          <w:sz w:val="22"/>
          <w:szCs w:val="22"/>
        </w:rPr>
        <w:t xml:space="preserve"> USP</w:t>
      </w:r>
      <w:r w:rsidRPr="00D56D44">
        <w:rPr>
          <w:rFonts w:ascii="Century Gothic" w:hAnsi="Century Gothic"/>
          <w:sz w:val="22"/>
          <w:szCs w:val="22"/>
        </w:rPr>
        <w:t>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3"/>
    </w:p>
    <w:p w:rsidR="00284CF1" w:rsidRPr="00D56D44" w:rsidRDefault="00284CF1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alternativo: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r w:rsidR="003814E7" w:rsidRPr="00D56D44">
        <w:rPr>
          <w:rFonts w:ascii="Century Gothic" w:hAnsi="Century Gothic"/>
          <w:b/>
          <w:sz w:val="22"/>
          <w:szCs w:val="22"/>
        </w:rPr>
        <w:t xml:space="preserve"> </w:t>
      </w: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Celular: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4"/>
    </w:p>
    <w:p w:rsidR="00786FB9" w:rsidRPr="00D56D44" w:rsidRDefault="00853B4B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Orientador</w:t>
      </w:r>
      <w:r w:rsidR="00786FB9" w:rsidRPr="00D56D44">
        <w:rPr>
          <w:rFonts w:ascii="Century Gothic" w:hAnsi="Century Gothic"/>
          <w:sz w:val="22"/>
          <w:szCs w:val="22"/>
        </w:rPr>
        <w:t xml:space="preserve"> na FZEA: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5"/>
    </w:p>
    <w:p w:rsidR="002F0158" w:rsidRPr="00D56D44" w:rsidRDefault="002F0158" w:rsidP="00E81183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Edital FZEA:</w:t>
      </w:r>
      <w:r w:rsidRPr="00D56D44">
        <w:rPr>
          <w:rFonts w:ascii="Century Gothic" w:hAnsi="Century Gothic"/>
          <w:b/>
          <w:sz w:val="22"/>
          <w:szCs w:val="22"/>
        </w:rPr>
        <w:t xml:space="preserve"> </w:t>
      </w:r>
      <w:r w:rsidR="009A3548">
        <w:rPr>
          <w:rFonts w:ascii="Century Gothic" w:hAnsi="Century Gothic"/>
          <w:b/>
          <w:sz w:val="22"/>
          <w:szCs w:val="22"/>
        </w:rPr>
        <w:t>1390/2021</w:t>
      </w:r>
    </w:p>
    <w:p w:rsidR="00786FB9" w:rsidRPr="00D56D44" w:rsidRDefault="00786FB9" w:rsidP="00E81183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Instituição de destino: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E81183">
        <w:rPr>
          <w:rFonts w:ascii="Century Gothic" w:hAnsi="Century Gothic"/>
          <w:b/>
          <w:sz w:val="22"/>
          <w:szCs w:val="22"/>
        </w:rPr>
        <w:t>AgroParisTech</w:t>
      </w:r>
    </w:p>
    <w:p w:rsidR="00786FB9" w:rsidRPr="00D56D44" w:rsidRDefault="00786FB9" w:rsidP="00E81183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País: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E81183">
        <w:rPr>
          <w:rFonts w:ascii="Century Gothic" w:hAnsi="Century Gothic"/>
          <w:b/>
          <w:sz w:val="22"/>
          <w:szCs w:val="22"/>
        </w:rPr>
        <w:t>França</w:t>
      </w:r>
    </w:p>
    <w:p w:rsidR="00E62672" w:rsidRPr="00D56D44" w:rsidRDefault="003C487D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Nome do contato estrangeiro: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6"/>
    </w:p>
    <w:p w:rsidR="003C487D" w:rsidRPr="00D56D44" w:rsidRDefault="003C487D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do contato estrangeiro: </w:t>
      </w:r>
      <w:r w:rsidR="00B75E89" w:rsidRPr="00D56D44">
        <w:rPr>
          <w:rFonts w:ascii="Century Gothic" w:hAnsi="Century Gothic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Pr="00D56D44">
        <w:rPr>
          <w:rFonts w:ascii="Century Gothic" w:hAnsi="Century Gothic"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sz w:val="22"/>
          <w:szCs w:val="22"/>
        </w:rPr>
      </w:r>
      <w:r w:rsidR="00B75E89" w:rsidRPr="00D56D44">
        <w:rPr>
          <w:rFonts w:ascii="Century Gothic" w:hAnsi="Century Gothic"/>
          <w:sz w:val="22"/>
          <w:szCs w:val="22"/>
        </w:rPr>
        <w:fldChar w:fldCharType="separate"/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="00B75E89" w:rsidRPr="00D56D44">
        <w:rPr>
          <w:rFonts w:ascii="Century Gothic" w:hAnsi="Century Gothic"/>
          <w:sz w:val="22"/>
          <w:szCs w:val="22"/>
        </w:rPr>
        <w:fldChar w:fldCharType="end"/>
      </w:r>
      <w:bookmarkEnd w:id="7"/>
    </w:p>
    <w:p w:rsidR="002B25B0" w:rsidRPr="00D56D44" w:rsidRDefault="002B25B0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rPr>
          <w:rFonts w:ascii="Century Gothic" w:hAnsi="Century Gothic"/>
          <w:sz w:val="22"/>
          <w:szCs w:val="22"/>
        </w:rPr>
        <w:sectPr w:rsidR="005E017D" w:rsidRPr="00D56D44" w:rsidSect="002B25B0">
          <w:headerReference w:type="default" r:id="rId8"/>
          <w:footerReference w:type="default" r:id="rId9"/>
          <w:pgSz w:w="11906" w:h="16838"/>
          <w:pgMar w:top="1417" w:right="991" w:bottom="1417" w:left="1418" w:header="708" w:footer="594" w:gutter="0"/>
          <w:cols w:space="708"/>
          <w:docGrid w:linePitch="360"/>
        </w:sectPr>
      </w:pPr>
    </w:p>
    <w:p w:rsidR="005E017D" w:rsidRPr="00D56D44" w:rsidRDefault="002F0158" w:rsidP="009A3548">
      <w:pPr>
        <w:spacing w:after="0"/>
        <w:rPr>
          <w:rFonts w:ascii="Century Gothic" w:hAnsi="Century Gothic"/>
          <w:i/>
          <w:iCs/>
          <w:sz w:val="22"/>
          <w:szCs w:val="22"/>
        </w:rPr>
      </w:pPr>
      <w:r w:rsidRPr="00D56D44">
        <w:rPr>
          <w:rFonts w:ascii="Century Gothic" w:hAnsi="Century Gothic"/>
          <w:i/>
          <w:iCs/>
          <w:sz w:val="22"/>
          <w:szCs w:val="22"/>
        </w:rPr>
        <w:lastRenderedPageBreak/>
        <w:t>Declaro estar ciente de que, se aprovado, deverei apresent</w:t>
      </w:r>
      <w:r w:rsidR="00E81183">
        <w:rPr>
          <w:rFonts w:ascii="Century Gothic" w:hAnsi="Century Gothic"/>
          <w:i/>
          <w:iCs/>
          <w:sz w:val="22"/>
          <w:szCs w:val="22"/>
        </w:rPr>
        <w:t>ar a docume</w:t>
      </w:r>
      <w:r w:rsidR="009A3548">
        <w:rPr>
          <w:rFonts w:ascii="Century Gothic" w:hAnsi="Century Gothic"/>
          <w:i/>
          <w:iCs/>
          <w:sz w:val="22"/>
          <w:szCs w:val="22"/>
        </w:rPr>
        <w:t>ntação solicitada no Edital 1390</w:t>
      </w:r>
      <w:r w:rsidRPr="00D56D44">
        <w:rPr>
          <w:rFonts w:ascii="Century Gothic" w:hAnsi="Century Gothic"/>
          <w:i/>
          <w:iCs/>
          <w:sz w:val="22"/>
          <w:szCs w:val="22"/>
        </w:rPr>
        <w:t>/202</w:t>
      </w:r>
      <w:r w:rsidR="009A3548">
        <w:rPr>
          <w:rFonts w:ascii="Century Gothic" w:hAnsi="Century Gothic"/>
          <w:i/>
          <w:iCs/>
          <w:sz w:val="22"/>
          <w:szCs w:val="22"/>
        </w:rPr>
        <w:t>1</w:t>
      </w:r>
      <w:r w:rsidRPr="00D56D44">
        <w:rPr>
          <w:rFonts w:ascii="Century Gothic" w:hAnsi="Century Gothic"/>
          <w:i/>
          <w:iCs/>
          <w:sz w:val="22"/>
          <w:szCs w:val="22"/>
        </w:rPr>
        <w:t xml:space="preserve"> e </w:t>
      </w:r>
      <w:r w:rsidR="00E81183">
        <w:rPr>
          <w:rFonts w:ascii="Century Gothic" w:hAnsi="Century Gothic"/>
          <w:i/>
          <w:iCs/>
          <w:sz w:val="22"/>
          <w:szCs w:val="22"/>
        </w:rPr>
        <w:t>outros que forem lançados a fim de complementar o processo seleti</w:t>
      </w:r>
      <w:r w:rsidR="009A3548">
        <w:rPr>
          <w:rFonts w:ascii="Century Gothic" w:hAnsi="Century Gothic"/>
          <w:i/>
          <w:iCs/>
          <w:sz w:val="22"/>
          <w:szCs w:val="22"/>
        </w:rPr>
        <w:t>vo a que se refere o Edital 1390</w:t>
      </w:r>
      <w:r w:rsidR="00E81183">
        <w:rPr>
          <w:rFonts w:ascii="Century Gothic" w:hAnsi="Century Gothic"/>
          <w:i/>
          <w:iCs/>
          <w:sz w:val="22"/>
          <w:szCs w:val="22"/>
        </w:rPr>
        <w:t>/202</w:t>
      </w:r>
      <w:r w:rsidR="009A3548">
        <w:rPr>
          <w:rFonts w:ascii="Century Gothic" w:hAnsi="Century Gothic"/>
          <w:i/>
          <w:iCs/>
          <w:sz w:val="22"/>
          <w:szCs w:val="22"/>
        </w:rPr>
        <w:t>1</w:t>
      </w:r>
      <w:r w:rsidRPr="00D56D44">
        <w:rPr>
          <w:rFonts w:ascii="Century Gothic" w:hAnsi="Century Gothic"/>
          <w:i/>
          <w:iCs/>
          <w:sz w:val="22"/>
          <w:szCs w:val="22"/>
        </w:rPr>
        <w:t xml:space="preserve">, e atender às normas definidas nos respectivos editais, bem como seguir as orientações da FZEA para </w:t>
      </w:r>
      <w:r w:rsidR="009A3548">
        <w:rPr>
          <w:rFonts w:ascii="Century Gothic" w:hAnsi="Century Gothic"/>
          <w:i/>
          <w:iCs/>
          <w:sz w:val="22"/>
          <w:szCs w:val="22"/>
        </w:rPr>
        <w:t xml:space="preserve">autorização e </w:t>
      </w:r>
      <w:r w:rsidRPr="00D56D44">
        <w:rPr>
          <w:rFonts w:ascii="Century Gothic" w:hAnsi="Century Gothic"/>
          <w:i/>
          <w:iCs/>
          <w:sz w:val="22"/>
          <w:szCs w:val="22"/>
        </w:rPr>
        <w:t>registro da mobilidade internacional</w:t>
      </w:r>
      <w:r w:rsidR="009A3548">
        <w:rPr>
          <w:rFonts w:ascii="Century Gothic" w:hAnsi="Century Gothic"/>
          <w:i/>
          <w:iCs/>
          <w:sz w:val="22"/>
          <w:szCs w:val="22"/>
        </w:rPr>
        <w:t>.</w:t>
      </w:r>
    </w:p>
    <w:p w:rsidR="002F0158" w:rsidRPr="00D56D44" w:rsidRDefault="002F0158" w:rsidP="002F0158">
      <w:pPr>
        <w:spacing w:after="0"/>
        <w:rPr>
          <w:rFonts w:ascii="Century Gothic" w:hAnsi="Century Gothic"/>
          <w:sz w:val="22"/>
          <w:szCs w:val="22"/>
        </w:rPr>
        <w:sectPr w:rsidR="002F0158" w:rsidRPr="00D56D44" w:rsidSect="002F0158"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5E017D" w:rsidRPr="00D56D44" w:rsidRDefault="005E017D" w:rsidP="002F0158">
      <w:pPr>
        <w:spacing w:after="0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  <w:sectPr w:rsidR="005E017D" w:rsidRPr="00D56D44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lastRenderedPageBreak/>
        <w:t>___________________________________</w:t>
      </w:r>
    </w:p>
    <w:p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Assinatura do </w:t>
      </w:r>
      <w:r w:rsidR="002B25B0" w:rsidRPr="00D56D44">
        <w:rPr>
          <w:rFonts w:ascii="Century Gothic" w:hAnsi="Century Gothic"/>
          <w:sz w:val="22"/>
          <w:szCs w:val="22"/>
        </w:rPr>
        <w:t xml:space="preserve">Orientador </w:t>
      </w:r>
      <w:r w:rsidRPr="00D56D44">
        <w:rPr>
          <w:rFonts w:ascii="Century Gothic" w:hAnsi="Century Gothic"/>
          <w:sz w:val="22"/>
          <w:szCs w:val="22"/>
        </w:rPr>
        <w:t>na FZEA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lastRenderedPageBreak/>
        <w:t>___________________________________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Assinatura do Estudante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:rsidR="00257CCB" w:rsidRPr="00D56D44" w:rsidRDefault="00257CCB" w:rsidP="00E62672">
      <w:pPr>
        <w:spacing w:after="0"/>
        <w:rPr>
          <w:rFonts w:ascii="Century Gothic" w:hAnsi="Century Gothic"/>
          <w:sz w:val="22"/>
          <w:szCs w:val="22"/>
        </w:rPr>
        <w:sectPr w:rsidR="00257CCB" w:rsidRPr="00D56D44" w:rsidSect="005E017D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D56D44" w:rsidRDefault="00EE49D7" w:rsidP="002F0158">
      <w:pPr>
        <w:spacing w:after="0"/>
        <w:rPr>
          <w:rFonts w:ascii="Century Gothic" w:hAnsi="Century Gothic"/>
          <w:sz w:val="22"/>
          <w:szCs w:val="22"/>
        </w:rPr>
      </w:pPr>
    </w:p>
    <w:sectPr w:rsidR="00EE49D7" w:rsidRPr="00D56D44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FB" w:rsidRDefault="00D131FB" w:rsidP="005712F4">
      <w:r>
        <w:separator/>
      </w:r>
    </w:p>
  </w:endnote>
  <w:endnote w:type="continuationSeparator" w:id="0">
    <w:p w:rsidR="00D131FB" w:rsidRDefault="00D131FB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noProof/>
        <w:sz w:val="14"/>
        <w:szCs w:val="14"/>
        <w:lang w:eastAsia="pt-BR"/>
      </w:rPr>
      <w:drawing>
        <wp:anchor distT="0" distB="0" distL="114300" distR="114300" simplePos="0" relativeHeight="251661312" behindDoc="0" locked="0" layoutInCell="1" allowOverlap="1" wp14:anchorId="2A1F5243" wp14:editId="0EA398C1">
          <wp:simplePos x="0" y="0"/>
          <wp:positionH relativeFrom="column">
            <wp:posOffset>5379167</wp:posOffset>
          </wp:positionH>
          <wp:positionV relativeFrom="paragraph">
            <wp:posOffset>-14605</wp:posOffset>
          </wp:positionV>
          <wp:extent cx="650875" cy="3594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/>
                </pic:blipFill>
                <pic:spPr bwMode="auto"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:rsidR="005712F4" w:rsidRPr="002F0158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FB" w:rsidRDefault="00D131FB" w:rsidP="005712F4">
      <w:r>
        <w:separator/>
      </w:r>
    </w:p>
  </w:footnote>
  <w:footnote w:type="continuationSeparator" w:id="0">
    <w:p w:rsidR="00D131FB" w:rsidRDefault="00D131FB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Pr="002F0158" w:rsidRDefault="002F0158" w:rsidP="002F0158">
    <w:pPr>
      <w:pStyle w:val="Cabealho"/>
      <w:spacing w:after="0"/>
      <w:jc w:val="right"/>
      <w:rPr>
        <w:rFonts w:ascii="Century Gothic" w:hAnsi="Century Gothic"/>
        <w:color w:val="000000"/>
        <w:sz w:val="32"/>
        <w:szCs w:val="36"/>
      </w:rPr>
    </w:pPr>
    <w:r>
      <w:rPr>
        <w:rFonts w:ascii="Century Gothic" w:hAnsi="Century Gothic"/>
        <w:noProof/>
        <w:color w:val="000000"/>
        <w:sz w:val="32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A7EBA3C" wp14:editId="7ABB67C2">
          <wp:simplePos x="0" y="0"/>
          <wp:positionH relativeFrom="column">
            <wp:posOffset>-635</wp:posOffset>
          </wp:positionH>
          <wp:positionV relativeFrom="paragraph">
            <wp:posOffset>-56092</wp:posOffset>
          </wp:positionV>
          <wp:extent cx="718820" cy="719455"/>
          <wp:effectExtent l="0" t="0" r="508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zea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158">
      <w:rPr>
        <w:rFonts w:ascii="Century Gothic" w:hAnsi="Century Gothic"/>
        <w:color w:val="000000"/>
        <w:sz w:val="32"/>
        <w:szCs w:val="36"/>
      </w:rPr>
      <w:t>UNIVERSIDADE DE SÃO PAULO</w:t>
    </w:r>
  </w:p>
  <w:p w:rsidR="002F0158" w:rsidRPr="000501FC" w:rsidRDefault="002F0158" w:rsidP="002F0158">
    <w:pPr>
      <w:pStyle w:val="Cabealho"/>
      <w:spacing w:after="0"/>
      <w:jc w:val="right"/>
      <w:rPr>
        <w:rFonts w:ascii="Century Gothic" w:hAnsi="Century Gothic"/>
        <w:szCs w:val="24"/>
      </w:rPr>
    </w:pPr>
    <w:r w:rsidRPr="000501FC">
      <w:rPr>
        <w:rFonts w:ascii="Century Gothic" w:hAnsi="Century Gothic"/>
        <w:color w:val="000000"/>
        <w:szCs w:val="24"/>
      </w:rPr>
      <w:t>Faculdade de Zootecnia e Engenharia de Alimentos</w:t>
    </w:r>
  </w:p>
  <w:p w:rsidR="002F0158" w:rsidRDefault="002F0158" w:rsidP="009A354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 xml:space="preserve">Seção de </w:t>
    </w:r>
    <w:r w:rsidR="009A3548">
      <w:rPr>
        <w:rFonts w:ascii="Century Gothic" w:hAnsi="Century Gothic"/>
        <w:bCs/>
        <w:iCs/>
        <w:sz w:val="18"/>
      </w:rPr>
      <w:t>Apoio Acadêmico e Internacionalização</w:t>
    </w:r>
  </w:p>
  <w:p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14"/>
    <w:multiLevelType w:val="hybridMultilevel"/>
    <w:tmpl w:val="A21A3600"/>
    <w:lvl w:ilvl="0" w:tplc="29005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3477"/>
    <w:multiLevelType w:val="hybridMultilevel"/>
    <w:tmpl w:val="D932DC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FC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D6E"/>
    <w:multiLevelType w:val="multilevel"/>
    <w:tmpl w:val="05421C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proofState w:spelling="clean" w:grammar="clean"/>
  <w:documentProtection w:edit="forms" w:enforcement="1" w:cryptProviderType="rsaAES" w:cryptAlgorithmClass="hash" w:cryptAlgorithmType="typeAny" w:cryptAlgorithmSid="14" w:cryptSpinCount="100000" w:hash="iP09luPvdBkr3tGUvnjfywtV2CwBskgbBq0qwCxeiQrcZ0Vy5U9ooeOOfS5rnE2r9WMol1kFu22qp91v2pX19Q==" w:salt="iWVIzAlYlWWyYEJR8tKI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2F4"/>
    <w:rsid w:val="00014DB2"/>
    <w:rsid w:val="00023160"/>
    <w:rsid w:val="00031DFF"/>
    <w:rsid w:val="0006163C"/>
    <w:rsid w:val="00067ED0"/>
    <w:rsid w:val="000B3078"/>
    <w:rsid w:val="000F1F90"/>
    <w:rsid w:val="001C0054"/>
    <w:rsid w:val="001E1538"/>
    <w:rsid w:val="00200808"/>
    <w:rsid w:val="00257CCB"/>
    <w:rsid w:val="00277E3C"/>
    <w:rsid w:val="00284CF1"/>
    <w:rsid w:val="00293D51"/>
    <w:rsid w:val="002A5D13"/>
    <w:rsid w:val="002B25B0"/>
    <w:rsid w:val="002E0667"/>
    <w:rsid w:val="002F0158"/>
    <w:rsid w:val="002F062C"/>
    <w:rsid w:val="003779D0"/>
    <w:rsid w:val="003814E7"/>
    <w:rsid w:val="00386E57"/>
    <w:rsid w:val="003938E6"/>
    <w:rsid w:val="003C487D"/>
    <w:rsid w:val="003F571C"/>
    <w:rsid w:val="00444DC8"/>
    <w:rsid w:val="0044588D"/>
    <w:rsid w:val="0045022D"/>
    <w:rsid w:val="0045064E"/>
    <w:rsid w:val="004A2BE0"/>
    <w:rsid w:val="00531910"/>
    <w:rsid w:val="005565FA"/>
    <w:rsid w:val="005712F4"/>
    <w:rsid w:val="005E017D"/>
    <w:rsid w:val="006131BB"/>
    <w:rsid w:val="00676CE3"/>
    <w:rsid w:val="006A0F1F"/>
    <w:rsid w:val="00704B76"/>
    <w:rsid w:val="0072200D"/>
    <w:rsid w:val="00774A74"/>
    <w:rsid w:val="00786FB9"/>
    <w:rsid w:val="007B74B3"/>
    <w:rsid w:val="008145CB"/>
    <w:rsid w:val="00853B4B"/>
    <w:rsid w:val="008C320B"/>
    <w:rsid w:val="00904DFB"/>
    <w:rsid w:val="00922849"/>
    <w:rsid w:val="00945D35"/>
    <w:rsid w:val="00971931"/>
    <w:rsid w:val="009A18D8"/>
    <w:rsid w:val="009A3548"/>
    <w:rsid w:val="009B4067"/>
    <w:rsid w:val="009C48C9"/>
    <w:rsid w:val="00A5125A"/>
    <w:rsid w:val="00A85D85"/>
    <w:rsid w:val="00AC0066"/>
    <w:rsid w:val="00B1566F"/>
    <w:rsid w:val="00B62B82"/>
    <w:rsid w:val="00B75E89"/>
    <w:rsid w:val="00BC3929"/>
    <w:rsid w:val="00C427C7"/>
    <w:rsid w:val="00C4782F"/>
    <w:rsid w:val="00C675B9"/>
    <w:rsid w:val="00C8079F"/>
    <w:rsid w:val="00D131FB"/>
    <w:rsid w:val="00D5434F"/>
    <w:rsid w:val="00D56D44"/>
    <w:rsid w:val="00DB17E1"/>
    <w:rsid w:val="00DD1A02"/>
    <w:rsid w:val="00DE58BD"/>
    <w:rsid w:val="00E31F5E"/>
    <w:rsid w:val="00E54B8B"/>
    <w:rsid w:val="00E62672"/>
    <w:rsid w:val="00E65181"/>
    <w:rsid w:val="00E81183"/>
    <w:rsid w:val="00EE49D7"/>
    <w:rsid w:val="00EF620F"/>
    <w:rsid w:val="00F413BE"/>
    <w:rsid w:val="00F75AF3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1F08"/>
  <w15:docId w15:val="{B78E56C8-DB23-4E5C-B223-AA875F9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8042D3" w:rsidP="008042D3">
          <w:pPr>
            <w:pStyle w:val="B0670AF5371E4E15B2950DA44F9701338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8042D3" w:rsidP="008042D3">
          <w:pPr>
            <w:pStyle w:val="605322028E694021A951EAFAF4C498B37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p>
      </w:docPartBody>
    </w:docPart>
    <w:docPart>
      <w:docPartPr>
        <w:name w:val="028BB8D8A751466E8536722A4DD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9D2A1-5F1B-4AA4-A626-BC0DDDD1EF0A}"/>
      </w:docPartPr>
      <w:docPartBody>
        <w:p w:rsidR="00FF70AF" w:rsidRDefault="008042D3" w:rsidP="008042D3">
          <w:pPr>
            <w:pStyle w:val="028BB8D8A751466E8536722A4DDB6C6A5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2A392F"/>
    <w:rsid w:val="0063457D"/>
    <w:rsid w:val="00693D84"/>
    <w:rsid w:val="006A1C00"/>
    <w:rsid w:val="006C1483"/>
    <w:rsid w:val="00743DA8"/>
    <w:rsid w:val="008042D3"/>
    <w:rsid w:val="00A223EE"/>
    <w:rsid w:val="00AD4763"/>
    <w:rsid w:val="00B516CE"/>
    <w:rsid w:val="00BF5F6D"/>
    <w:rsid w:val="00D02B9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42D3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">
    <w:name w:val="028BB8D8A751466E8536722A4DDB6C6A"/>
    <w:rsid w:val="00A223EE"/>
    <w:pPr>
      <w:spacing w:after="160" w:line="259" w:lineRule="auto"/>
    </w:pPr>
  </w:style>
  <w:style w:type="paragraph" w:customStyle="1" w:styleId="028BB8D8A751466E8536722A4DDB6C6A1">
    <w:name w:val="028BB8D8A751466E8536722A4DDB6C6A1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2">
    <w:name w:val="028BB8D8A751466E8536722A4DDB6C6A2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5">
    <w:name w:val="B0670AF5371E4E15B2950DA44F97013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4">
    <w:name w:val="605322028E694021A951EAFAF4C498B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3">
    <w:name w:val="028BB8D8A751466E8536722A4DDB6C6A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6">
    <w:name w:val="B0670AF5371E4E15B2950DA44F9701336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5">
    <w:name w:val="605322028E694021A951EAFAF4C498B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5BDB542FC4D12A84FC1FD4B8CA9D1">
    <w:name w:val="C325BDB542FC4D12A84FC1FD4B8CA9D1"/>
    <w:rsid w:val="00A223EE"/>
    <w:pPr>
      <w:spacing w:after="160" w:line="259" w:lineRule="auto"/>
    </w:pPr>
  </w:style>
  <w:style w:type="paragraph" w:customStyle="1" w:styleId="559B02C96E7A4539861144E80AE7E94A">
    <w:name w:val="559B02C96E7A4539861144E80AE7E94A"/>
    <w:rsid w:val="00A223EE"/>
    <w:pPr>
      <w:spacing w:after="160" w:line="259" w:lineRule="auto"/>
    </w:pPr>
  </w:style>
  <w:style w:type="paragraph" w:customStyle="1" w:styleId="028BB8D8A751466E8536722A4DDB6C6A4">
    <w:name w:val="028BB8D8A751466E8536722A4DDB6C6A4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7">
    <w:name w:val="B0670AF5371E4E15B2950DA44F9701337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6">
    <w:name w:val="605322028E694021A951EAFAF4C498B36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5">
    <w:name w:val="028BB8D8A751466E8536722A4DDB6C6A5"/>
    <w:rsid w:val="008042D3"/>
    <w:pPr>
      <w:jc w:val="both"/>
    </w:pPr>
    <w:rPr>
      <w:sz w:val="20"/>
      <w:szCs w:val="20"/>
      <w:lang w:eastAsia="en-US"/>
    </w:rPr>
  </w:style>
  <w:style w:type="paragraph" w:customStyle="1" w:styleId="B0670AF5371E4E15B2950DA44F9701338">
    <w:name w:val="B0670AF5371E4E15B2950DA44F9701338"/>
    <w:rsid w:val="008042D3"/>
    <w:pPr>
      <w:jc w:val="both"/>
    </w:pPr>
    <w:rPr>
      <w:sz w:val="20"/>
      <w:szCs w:val="20"/>
      <w:lang w:eastAsia="en-US"/>
    </w:rPr>
  </w:style>
  <w:style w:type="paragraph" w:customStyle="1" w:styleId="605322028E694021A951EAFAF4C498B37">
    <w:name w:val="605322028E694021A951EAFAF4C498B37"/>
    <w:rsid w:val="008042D3"/>
    <w:pPr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E0CF-0652-42CF-A7DC-C4FEF14F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</cp:lastModifiedBy>
  <cp:revision>4</cp:revision>
  <cp:lastPrinted>2014-07-21T17:36:00Z</cp:lastPrinted>
  <dcterms:created xsi:type="dcterms:W3CDTF">2020-06-18T17:29:00Z</dcterms:created>
  <dcterms:modified xsi:type="dcterms:W3CDTF">2021-07-05T17:12:00Z</dcterms:modified>
</cp:coreProperties>
</file>